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24" w:h="7466" w:hRule="exact" w:wrap="none" w:vAnchor="page" w:hAnchor="page" w:x="1381" w:y="284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9324" w:h="7466" w:hRule="exact" w:wrap="none" w:vAnchor="page" w:hAnchor="page" w:x="1381" w:y="2843"/>
        <w:widowControl w:val="0"/>
        <w:shd w:val="clear" w:color="auto" w:fill="auto"/>
        <w:bidi w:val="0"/>
        <w:spacing w:before="0" w:after="152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  <w:br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324" w:h="7466" w:hRule="exact" w:wrap="none" w:vAnchor="page" w:hAnchor="page" w:x="1381" w:y="284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Felicity S.</w:t>
      </w:r>
    </w:p>
    <w:p>
      <w:pPr>
        <w:framePr w:wrap="none" w:vAnchor="page" w:hAnchor="page" w:x="229" w:y="13981"/>
        <w:widowControl w:val="0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24" w:h="12262" w:hRule="exact" w:wrap="none" w:vAnchor="page" w:hAnchor="page" w:x="1407" w:y="130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house was already there when I came, the people however, where not. The family</w:t>
        <w:br/>
        <w:t>barreled in arriving in a big rusty truck. There was a mom, who’s face looked like it had smiled</w:t>
        <w:br/>
        <w:t>all its life. There was a dad, who was old but strong for his age. There were also three kids, the</w:t>
        <w:br/>
        <w:t>first two being twin boys around the age of 13. From the moment they walked into my sight I</w:t>
        <w:br/>
        <w:t>knew they were trouble. It was the way they whispered in hushed tones, like they were planning</w:t>
        <w:br/>
        <w:t>some diabolical scheme. Then there was the girl. She was 12 years old and I knew she was a bit</w:t>
        <w:br/>
        <w:t>different from her family. She was quiet, with brown hair and bright green eyes. She was gentle</w:t>
        <w:br/>
        <w:t>with her few possessions and she seemed determined. Before she went inside, she looked at me,</w:t>
        <w:br/>
        <w:t>the sickly garden in the comer of the yard and she said:</w:t>
      </w:r>
    </w:p>
    <w:p>
      <w:pPr>
        <w:pStyle w:val="Style6"/>
        <w:keepNext w:val="0"/>
        <w:keepLines w:val="0"/>
        <w:framePr w:w="9324" w:h="12262" w:hRule="exact" w:wrap="none" w:vAnchor="page" w:hAnchor="page" w:x="1407" w:y="130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“Don’t worry, I’ll begin fixing you up as soon as its morning.” And then the door to the</w:t>
        <w:br/>
        <w:t>house closed behind her.</w:t>
      </w:r>
    </w:p>
    <w:p>
      <w:pPr>
        <w:pStyle w:val="Style6"/>
        <w:keepNext w:val="0"/>
        <w:keepLines w:val="0"/>
        <w:framePr w:w="9324" w:h="12262" w:hRule="exact" w:wrap="none" w:vAnchor="page" w:hAnchor="page" w:x="1407" w:y="1304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sat there all night and thought. It had been so long since anyone had put any work or</w:t>
        <w:br/>
        <w:t>care into my soil. It had been so long that I was overgrown with weeds and brambles. Nobody</w:t>
        <w:br/>
        <w:t>would want to look at a sad looking garden like me, they would want to look at a flourishing</w:t>
        <w:br/>
        <w:t>garden full of flowers and butterflies. This was not me, but now that this girl was here, maybe I</w:t>
        <w:br/>
        <w:t>had a chance.</w:t>
      </w:r>
    </w:p>
    <w:p>
      <w:pPr>
        <w:pStyle w:val="Style6"/>
        <w:keepNext w:val="0"/>
        <w:keepLines w:val="0"/>
        <w:framePr w:w="9324" w:h="12262" w:hRule="exact" w:wrap="none" w:vAnchor="page" w:hAnchor="page" w:x="1407" w:y="1304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pStyle w:val="Style6"/>
        <w:keepNext w:val="0"/>
        <w:keepLines w:val="0"/>
        <w:framePr w:w="9324" w:h="12262" w:hRule="exact" w:wrap="none" w:vAnchor="page" w:hAnchor="page" w:x="1407" w:y="1304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Slice.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 big shovel sank into my gravel filled dirt, scooping out all of my rocks and</w:t>
        <w:br/>
        <w:t>putting them off to the side. The girl had kept her promise and had started the next day to bring</w:t>
        <w:br/>
        <w:t>me back to life. The rocks being heaved out of my soil felt like a huge wight being lifted off my</w:t>
        <w:br/>
        <w:t>shoulders, a weight that had lived there a long time. Bit by bit all of the rocks were cleared away.</w:t>
        <w:br/>
        <w:t>The girl looked at me as if she was not looking at the garden that I currently was, but at the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60" w:h="1109" w:hRule="exact" w:wrap="none" w:vAnchor="page" w:hAnchor="page" w:x="1389" w:y="1304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garden that I would soon become. Her work today did not make much of a difference in</w:t>
        <w:br/>
        <w:t>appearance, but I felt it, I felt the change.</w:t>
      </w:r>
    </w:p>
    <w:p>
      <w:pPr>
        <w:pStyle w:val="Style6"/>
        <w:keepNext w:val="0"/>
        <w:keepLines w:val="0"/>
        <w:framePr w:w="9360" w:h="11743" w:hRule="exact" w:wrap="none" w:vAnchor="page" w:hAnchor="page" w:x="1389" w:y="2420"/>
        <w:widowControl w:val="0"/>
        <w:shd w:val="clear" w:color="auto" w:fill="auto"/>
        <w:bidi w:val="0"/>
        <w:spacing w:before="0" w:after="40" w:line="533" w:lineRule="auto"/>
        <w:ind w:left="40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pStyle w:val="Style6"/>
        <w:keepNext w:val="0"/>
        <w:keepLines w:val="0"/>
        <w:framePr w:w="9360" w:h="11743" w:hRule="exact" w:wrap="none" w:vAnchor="page" w:hAnchor="page" w:x="1389" w:y="2420"/>
        <w:widowControl w:val="0"/>
        <w:shd w:val="clear" w:color="auto" w:fill="auto"/>
        <w:bidi w:val="0"/>
        <w:spacing w:before="0" w:after="0" w:line="53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stretched and yawned. It was a beautiful and glorious day. The air was fresh and I was</w:t>
        <w:br/>
        <w:t>in a much better state than I had been a month ago. A few things had happened over that month. I</w:t>
        <w:br/>
        <w:t>found out that the girls name was Jill, and Jill had come out to work on me almost every day for</w:t>
        <w:br/>
        <w:t>a whole month. Today she had laid out a checkered picnic blanket on the grass. She ripped open</w:t>
        <w:br/>
        <w:t>many different packages of seeds and poured them onto the blanket. All of the different piles of</w:t>
        <w:br/>
        <w:t>seeds had made the blanket look like it was infested with anthills.</w:t>
      </w:r>
    </w:p>
    <w:p>
      <w:pPr>
        <w:pStyle w:val="Style6"/>
        <w:keepNext w:val="0"/>
        <w:keepLines w:val="0"/>
        <w:framePr w:w="9360" w:h="11743" w:hRule="exact" w:wrap="none" w:vAnchor="page" w:hAnchor="page" w:x="1389" w:y="2420"/>
        <w:widowControl w:val="0"/>
        <w:shd w:val="clear" w:color="auto" w:fill="auto"/>
        <w:bidi w:val="0"/>
        <w:spacing w:before="0" w:after="0" w:line="530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Marigolds, sage, lavender, sunflowers, peonies, and zinnias. The seeds were planted into</w:t>
        <w:br/>
        <w:t>my dirt. A little here, a little there. Over time the flowers grew and I was beautiful again. This</w:t>
        <w:br/>
        <w:t>was the peace before the storm.</w:t>
      </w:r>
    </w:p>
    <w:p>
      <w:pPr>
        <w:pStyle w:val="Style6"/>
        <w:keepNext w:val="0"/>
        <w:keepLines w:val="0"/>
        <w:framePr w:w="9360" w:h="11743" w:hRule="exact" w:wrap="none" w:vAnchor="page" w:hAnchor="page" w:x="1389" w:y="2420"/>
        <w:widowControl w:val="0"/>
        <w:shd w:val="clear" w:color="auto" w:fill="auto"/>
        <w:bidi w:val="0"/>
        <w:spacing w:before="0" w:after="360" w:line="240" w:lineRule="auto"/>
        <w:ind w:left="40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pStyle w:val="Style6"/>
        <w:keepNext w:val="0"/>
        <w:keepLines w:val="0"/>
        <w:framePr w:w="9360" w:h="11743" w:hRule="exact" w:wrap="none" w:vAnchor="page" w:hAnchor="page" w:x="1389" w:y="2420"/>
        <w:widowControl w:val="0"/>
        <w:shd w:val="clear" w:color="auto" w:fill="auto"/>
        <w:bidi w:val="0"/>
        <w:spacing w:before="0" w:after="0" w:line="533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night was dark and a gentle wind rustled the leaves of the trees. The grass was dry</w:t>
        <w:br/>
        <w:t>because there had been no rain for a week and the sun had been unforgiving. Strangely enough,</w:t>
        <w:br/>
        <w:t>the night was cold. The shadows leaped to life, becoming monsters and beasts that wanted to eat</w:t>
        <w:br/>
        <w:t>you alive. The shadows where really just shadows, but tonight they looked hungry. Then I saw</w:t>
        <w:br/>
        <w:t>two dark spots creep out the door of the house. They tiptoed to the driveway holding some things</w:t>
        <w:br/>
        <w:t>in their hands. Then another dark spot came from down the street. These where not dark spots,</w:t>
        <w:br/>
        <w:t>they were people. They gathered in the middle of the yard and started to create something on the</w:t>
        <w:br/>
        <w:t>yellowish grass. They took what was in each of their hands and made a pile. Then I realized two</w:t>
        <w:br/>
        <w:t>things. One was that the twins were two out of the three people who were in this yard. The other</w:t>
        <w:br/>
        <w:t>thing I realized was that they were making a fire.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53" w:h="11700" w:hRule="exact" w:wrap="none" w:vAnchor="page" w:hAnchor="page" w:x="1392" w:y="1383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“Now we can finally show those ridiculously independent camper boys from down the</w:t>
        <w:br/>
        <w:t>street that we too can cook our own sausages,” one of the twins said. “When we bring them one</w:t>
        <w:br/>
        <w:t>of our sausages tomorrow, they will have no choice but to bow down to our amazing cooking.</w:t>
        <w:br/>
        <w:t>We obviously couldn’t do this in the day because the grown-ups would definitely stop us, but we</w:t>
        <w:br/>
        <w:t>can handle it. Right guys?”</w:t>
      </w:r>
    </w:p>
    <w:p>
      <w:pPr>
        <w:pStyle w:val="Style6"/>
        <w:keepNext w:val="0"/>
        <w:keepLines w:val="0"/>
        <w:framePr w:w="9353" w:h="11700" w:hRule="exact" w:wrap="none" w:vAnchor="page" w:hAnchor="page" w:x="1392" w:y="1383"/>
        <w:widowControl w:val="0"/>
        <w:shd w:val="clear" w:color="auto" w:fill="auto"/>
        <w:bidi w:val="0"/>
        <w:spacing w:before="0" w:after="0" w:line="530" w:lineRule="auto"/>
        <w:ind w:left="0" w:right="0" w:firstLine="7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“Right,” they all replied. One of the twins rubbed his hands together.</w:t>
      </w:r>
    </w:p>
    <w:p>
      <w:pPr>
        <w:pStyle w:val="Style6"/>
        <w:keepNext w:val="0"/>
        <w:keepLines w:val="0"/>
        <w:framePr w:w="9353" w:h="11700" w:hRule="exact" w:wrap="none" w:vAnchor="page" w:hAnchor="page" w:x="1392" w:y="1383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match was lit and the fire was aglow. There was only time for a minute of</w:t>
        <w:br/>
        <w:t>celebration before it all went downward. A sudden gust of wind pushed through the yard. The</w:t>
        <w:br/>
        <w:t>fire swayed back and forth like a block tower that was about to fall over. Then the fire spilled</w:t>
        <w:br/>
        <w:t>over the edge of the wood and started devouring the parched grass. I watched the fire eat up the</w:t>
        <w:br/>
        <w:t>whole yard then make its way to the house. The silent roar of the flames caught the bottom of the</w:t>
        <w:br/>
        <w:t>house. The boys ran to get everyone out safely. The family tumbled over each other to try to get</w:t>
        <w:br/>
        <w:t>as far away as they could from the fire. They all made it out safely but me and the house had no</w:t>
        <w:br/>
        <w:t>protection. The fire grew so close that I could taste it. The pain was unbearable. By the time the</w:t>
        <w:br/>
        <w:t>fire truck came I was charred and smoked. I was melted and heated. I was dreams and work</w:t>
        <w:br/>
        <w:t>turned to dust.</w:t>
      </w:r>
    </w:p>
    <w:p>
      <w:pPr>
        <w:pStyle w:val="Style6"/>
        <w:keepNext w:val="0"/>
        <w:keepLines w:val="0"/>
        <w:framePr w:w="9353" w:h="11700" w:hRule="exact" w:wrap="none" w:vAnchor="page" w:hAnchor="page" w:x="1392" w:y="1383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All of the family’s possessions were burnt in the fire so they had no choice other than to</w:t>
        <w:br/>
        <w:t>leave. There was smoke everywhere and even though everything was doused with a lot of water,</w:t>
        <w:br/>
        <w:t>the air still remembered the fire.</w:t>
      </w:r>
    </w:p>
    <w:p>
      <w:pPr>
        <w:pStyle w:val="Style6"/>
        <w:keepNext w:val="0"/>
        <w:keepLines w:val="0"/>
        <w:framePr w:w="9353" w:h="11700" w:hRule="exact" w:wrap="none" w:vAnchor="page" w:hAnchor="page" w:x="1392" w:y="1383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Before the family drove away, Jill walked over to me. “I won’t give up on you,” she said.</w:t>
        <w:br/>
        <w:t>And then she got in the truck and they all drove away.</w:t>
      </w:r>
    </w:p>
    <w:p>
      <w:pPr>
        <w:pStyle w:val="Style6"/>
        <w:keepNext w:val="0"/>
        <w:keepLines w:val="0"/>
        <w:framePr w:w="9353" w:h="281" w:hRule="exact" w:wrap="none" w:vAnchor="page" w:hAnchor="page" w:x="1392" w:y="130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Today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was a new day. It was a year since the fire and not much had happened. A few</w:t>
        <w:br/>
        <w:t>brave foxes had made their homes in the remainders of the charred house, but that was it. Until</w:t>
        <w:br/>
        <w:t>one day I had an idea. What if I didn’t need Jill? What if I could regrow myself? Yes, this could</w:t>
        <w:br/>
        <w:t>work. Some of the seeds that Jill had planted were still there. I pushed and twisted and hoped for</w:t>
        <w:br/>
        <w:t>the best.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Birds where chirping in the trees and I had done it. It took many years but I had regrown</w:t>
        <w:br/>
        <w:t>myself. It wasn’t beautiful and it wasn’t perfect but it was something. My own kind of floral art.</w:t>
        <w:br/>
        <w:t>Then there came a rumbling from down the street. A bunch of cars and trucks were headed my</w:t>
        <w:br/>
        <w:t xml:space="preserve">way. They all had the same logo on the side.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Build Your Dream Home.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This place was getting</w:t>
        <w:br/>
        <w:t>built on? But what will happen to me?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lady got out of one of the cars and started ordering everyone around.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“If this house is going to get built I need all hands on deck!” she yelled. “Just, nobody</w:t>
        <w:br/>
        <w:t>touch the garden, that’s my job.” she yelled again.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“You mean that pile of junk?” a man said.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“It won’t be junk for long.” She replied.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“Hey Jill, where do you want this tool box?” a different worker asked her.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“Put it over by the water bottles.”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Did I hear correctly? The woman who was staring at me in the way Jill used to stare at</w:t>
        <w:br/>
        <w:t>me, was Jill?</w:t>
      </w:r>
    </w:p>
    <w:p>
      <w:pPr>
        <w:pStyle w:val="Style6"/>
        <w:keepNext w:val="0"/>
        <w:keepLines w:val="0"/>
        <w:framePr w:w="9310" w:h="12852" w:hRule="exact" w:wrap="none" w:vAnchor="page" w:hAnchor="page" w:x="1414" w:y="1311"/>
        <w:widowControl w:val="0"/>
        <w:shd w:val="clear" w:color="auto" w:fill="auto"/>
        <w:bidi w:val="0"/>
        <w:spacing w:before="0" w:after="0" w:line="53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told you I wouldn’t give up on you.” She said and then walked away to begin her</w:t>
        <w:br/>
        <w:t>work. Jill was back and I was filled with hope and joy. Tomorrow was a new day. Who knew</w:t>
        <w:br/>
        <w:t>what could happen?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10" w:h="4104" w:hRule="exact" w:wrap="none" w:vAnchor="page" w:hAnchor="page" w:x="1395" w:y="4327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9310" w:h="4104" w:hRule="exact" w:wrap="none" w:vAnchor="page" w:hAnchor="page" w:x="1395" w:y="4327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9310" w:h="4104" w:hRule="exact" w:wrap="none" w:vAnchor="page" w:hAnchor="page" w:x="1395" w:y="4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310" w:h="1080" w:hRule="exact" w:wrap="none" w:vAnchor="page" w:hAnchor="page" w:x="1395" w:y="10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Emilia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82" w:h="13349" w:hRule="exact" w:wrap="none" w:vAnchor="page" w:hAnchor="page" w:x="1422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Molly Finigan quickly slid into her usual seat at morning announcement. She had slept through</w:t>
        <w:br/>
        <w:t>her alarm clock that morning since she had been so tired from the midnight exercises that Mr. Dumpster</w:t>
        <w:br/>
        <w:t>for some reason thought took priority over a good night's sleep. Apparently that was just another thing</w:t>
        <w:br/>
        <w:t>that she would have to get used to if she wanted to pass her agent tests at the end of the year and finally</w:t>
        <w:br/>
        <w:t>become a full agent after 7 years of hard and rigorous training at the Lady Liberty Facility. When Miss</w:t>
        <w:br/>
        <w:t>Homeds had decreed that all 18-year-old agents-in-training couldn’t use hot water anymore in showers</w:t>
        <w:br/>
        <w:t>she had thought her life was going to end but then when she’d turned 19, Mr. Dumpster, the Physical</w:t>
        <w:br/>
        <w:t>Education Agent, had announced that all 19-year-olds had to do a special midnight exercise twice a week</w:t>
        <w:br/>
        <w:t>and every single agent-in-training hated it.</w:t>
      </w:r>
    </w:p>
    <w:p>
      <w:pPr>
        <w:pStyle w:val="Style6"/>
        <w:keepNext w:val="0"/>
        <w:keepLines w:val="0"/>
        <w:framePr w:w="9382" w:h="13349" w:hRule="exact" w:wrap="none" w:vAnchor="page" w:hAnchor="page" w:x="1422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“Where were you?” whispered Jolie, her best friend. “You’re lucky they didn’t take attendance</w:t>
        <w:br/>
        <w:t>yet or you'd be sunk.” Suddenly each Lady Liberty pin on the shoulders of the agents-in-training began to</w:t>
        <w:br/>
        <w:t>buzz, signaling that it had registered.</w:t>
      </w:r>
    </w:p>
    <w:p>
      <w:pPr>
        <w:pStyle w:val="Style6"/>
        <w:keepNext w:val="0"/>
        <w:keepLines w:val="0"/>
        <w:framePr w:w="9382" w:h="13349" w:hRule="exact" w:wrap="none" w:vAnchor="page" w:hAnchor="page" w:x="1422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“What’d I miss?” Molly whispered back, too tired to explain that she had slept through her alarm</w:t>
        <w:br/>
        <w:t>clock.</w:t>
      </w:r>
    </w:p>
    <w:p>
      <w:pPr>
        <w:pStyle w:val="Style6"/>
        <w:keepNext w:val="0"/>
        <w:keepLines w:val="0"/>
        <w:framePr w:w="9382" w:h="13349" w:hRule="exact" w:wrap="none" w:vAnchor="page" w:hAnchor="page" w:x="1422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Nothing except Mr. Homtilton trying to lead the anthem. I seriously think my ears are broken</w:t>
        <w:br/>
        <w:t>now,” joked Zellie, Jolie’s twin. Molly giggled at Zellie’s joke. It was a known fact that the Headmaster</w:t>
        <w:br/>
        <w:t>of the facility couldn’t sing a note and even he knew it. Suddenly the loud speakers that blasted the</w:t>
        <w:br/>
        <w:t>morning announcements every day were again turned on, which was quite a surprise. There were rarely</w:t>
        <w:br/>
        <w:t>extra announcements.</w:t>
      </w:r>
    </w:p>
    <w:p>
      <w:pPr>
        <w:pStyle w:val="Style6"/>
        <w:keepNext w:val="0"/>
        <w:keepLines w:val="0"/>
        <w:framePr w:w="9382" w:h="13349" w:hRule="exact" w:wrap="none" w:vAnchor="page" w:hAnchor="page" w:x="1422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“Attention, agents-in-training,” began Miss Fiddler, Mr. Homtilton’s secretary. “Instead of the</w:t>
        <w:br/>
        <w:t>usual coding classes this morning there will be an assembly at 9:00 sharp in the meeting hall. All students</w:t>
        <w:br/>
        <w:t>are required to attend.” Miss Fiddler’s words were greeted by a general groan since Mrs. de Jouli had</w:t>
        <w:br/>
        <w:t>announced last week that they would be building and programming their own robots.</w:t>
      </w:r>
    </w:p>
    <w:p>
      <w:pPr>
        <w:pStyle w:val="Style6"/>
        <w:keepNext w:val="0"/>
        <w:keepLines w:val="0"/>
        <w:framePr w:w="9382" w:h="13349" w:hRule="exact" w:wrap="none" w:vAnchor="page" w:hAnchor="page" w:x="1422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“Maybe Karl burned up Mr. Dumpster’s desk again,” giggled Jolie as she curled a lock of her</w:t>
        <w:br/>
        <w:t>black hair around her finger. “He’s been going bonkers for weeks.” About once a month Karl</w:t>
        <w:br/>
        <w:t>Hophenlourgen would decide that school was too quiet for his insane spirit and he would go and do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89" w:h="1030" w:hRule="exact" w:wrap="none" w:vAnchor="page" w:hAnchor="page" w:x="1419" w:y="13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something rash like bum up Mr. Dumpster’s desk or steal Miss Hotlou’s Service Dog, Dex, and hide him</w:t>
        <w:br/>
        <w:t>in the laundry closet.</w:t>
      </w:r>
    </w:p>
    <w:p>
      <w:pPr>
        <w:pStyle w:val="Style6"/>
        <w:keepNext w:val="0"/>
        <w:keepLines w:val="0"/>
        <w:framePr w:w="9389" w:h="11290" w:hRule="exact" w:wrap="none" w:vAnchor="page" w:hAnchor="page" w:x="1419" w:y="2378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“Probably not,” put in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Canina,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Molly’s cousin. “He switched the labels on all of the chemistry</w:t>
        <w:br/>
        <w:t>ingredients last week and Mrs. Narshkavick hasn’t even found half of the ones he switched yet.”</w:t>
      </w:r>
    </w:p>
    <w:p>
      <w:pPr>
        <w:pStyle w:val="Style6"/>
        <w:keepNext w:val="0"/>
        <w:keepLines w:val="0"/>
        <w:framePr w:w="9389" w:h="11290" w:hRule="exact" w:wrap="none" w:vAnchor="page" w:hAnchor="page" w:x="1419" w:y="2378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How’d you find that out?” giggled Molly although she really wasn’t surprised because Caruna</w:t>
        <w:br/>
        <w:t>always knew everything.</w:t>
      </w:r>
    </w:p>
    <w:p>
      <w:pPr>
        <w:pStyle w:val="Style6"/>
        <w:keepNext w:val="0"/>
        <w:keepLines w:val="0"/>
        <w:framePr w:w="9389" w:h="11290" w:hRule="exact" w:wrap="none" w:vAnchor="page" w:hAnchor="page" w:x="1419" w:y="2378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“Stephanie Bower told me. She was in the office getting a gadget from Mr. Homtilton that her</w:t>
        <w:br/>
        <w:t>mother sent her from Spain when Miss Fiddler told him. Karl has detention for four months now; maybe</w:t>
        <w:br/>
        <w:t>Joey Lochart pick-axed the jungle gym.” Joey Lochart was super rich and puffed up so he was always</w:t>
        <w:br/>
        <w:t>doing stupid things that he thought he could get away with.</w:t>
      </w:r>
    </w:p>
    <w:p>
      <w:pPr>
        <w:pStyle w:val="Style6"/>
        <w:keepNext w:val="0"/>
        <w:keepLines w:val="0"/>
        <w:framePr w:w="9389" w:h="11290" w:hRule="exact" w:wrap="none" w:vAnchor="page" w:hAnchor="page" w:x="1419" w:y="2378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don’t think so,” chimed in Alexine, the class beauty. Molly was considered pretty with her</w:t>
        <w:br/>
        <w:t>long chestnut hair and ice blue eyes but Alexine had curly blond hair, deep teal eyes, and the perfect</w:t>
        <w:br/>
        <w:t>figure, not to mention she knew everything about everybody. “Joey locked Mr. Hariburton in the</w:t>
        <w:br/>
        <w:t>teacher's lounge for five hours while everyone else was on the school trip and he got suspended.”</w:t>
      </w:r>
    </w:p>
    <w:p>
      <w:pPr>
        <w:pStyle w:val="Style6"/>
        <w:keepNext w:val="0"/>
        <w:keepLines w:val="0"/>
        <w:framePr w:w="9389" w:h="11290" w:hRule="exact" w:wrap="none" w:vAnchor="page" w:hAnchor="page" w:x="1419" w:y="2378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 sooner had she said this than all the agents-in-training began making their way to the meeting</w:t>
        <w:br/>
        <w:t>hall. Five minutes later Mr. Homtilton entered the hall and began to address the agents-in-training.</w:t>
      </w:r>
    </w:p>
    <w:p>
      <w:pPr>
        <w:pStyle w:val="Style6"/>
        <w:keepNext w:val="0"/>
        <w:keepLines w:val="0"/>
        <w:framePr w:w="9389" w:h="11290" w:hRule="exact" w:wrap="none" w:vAnchor="page" w:hAnchor="page" w:x="1419" w:y="2378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“Attention, everyone. Due to some unfortunate circumstances we are in urgent need of several</w:t>
        <w:br/>
        <w:t>agents and therefore all final year trainees will be taking their final exams today.” The moment he said</w:t>
        <w:br/>
        <w:t>this he left the room, leaving many panicked final year trainees. Miss Fiddler ascended the podium once</w:t>
        <w:br/>
        <w:t>he left and directed all of the final trainees out the side door into the testing hall and allowed all other</w:t>
        <w:br/>
        <w:t>trainees to return to their classes. At 9:00 that night Molly staggered into her tiny room where she bunked</w:t>
        <w:br/>
        <w:t>with Jolie. Jolie was already sitting on her bed and she had already changed out of her grubby uniform.</w:t>
      </w:r>
    </w:p>
    <w:p>
      <w:pPr>
        <w:pStyle w:val="Style6"/>
        <w:keepNext w:val="0"/>
        <w:keepLines w:val="0"/>
        <w:framePr w:w="9389" w:h="11290" w:hRule="exact" w:wrap="none" w:vAnchor="page" w:hAnchor="page" w:x="1419" w:y="2378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“That was insane.” commented Jolie as Molly dug around in her tiny dresser, looking for her</w:t>
        <w:br/>
        <w:t>pajamas. “I thought Miss Jenningtil was literally trying to kill us with all of the clap push-ups she made us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“Yeah.” agreed Molly slipped off her filthy uniform, pulled on her pajamas, and fell on her bed.”</w:t>
        <w:br/>
        <w:t>I thought that during my science exam Mr. Sennypacker would bore holes in my head since he was</w:t>
        <w:br/>
        <w:t>staring at me so much.”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“Do you want to get chosen as an agent?” Jolie asked.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Definitely.” answered Molly. “ It’s been my dream since I was twelve. Do you want to be</w:t>
        <w:br/>
        <w:t>chosen?”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“Absolutely.” responded Jolie as she climbed out of bed to turn out the lights. Almost the</w:t>
        <w:br/>
        <w:t>moment she turned out the light, Molly was asleep and Jolie was sleeping a minute later. The next day at</w:t>
        <w:br/>
        <w:t>morning announcements both Molly and Jolie stumbled in two minutes late and they barely missed being</w:t>
        <w:br/>
        <w:t>in trouble for being late. Almost the moment they stumbled into their seats every light in the building</w:t>
        <w:br/>
        <w:t>went out and the agents-in-training were plunged into darkness.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Oh boy.” muttered Molly as she fumbled in the darkness for her emergency pack. “This is</w:t>
        <w:br/>
        <w:t>gonna be interesting.” She pulled a headlamp from her bag and switched it on. In the dim light she could</w:t>
        <w:br/>
        <w:t>see Jolie fumbling for her light and switching it on as well.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What happened?” whispered Jolie to Molly in the darkness.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I’m not sure.” Molly whispered back. “ Do you think we should check Mr. Homtilton’s live</w:t>
        <w:br/>
        <w:t>school map?”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Probably.” Jolie replied. “But we need to get going then because it’s in the bunker and you</w:t>
        <w:br/>
        <w:t>know how hard the bunker is to get to.” Molly did. In her fifth year Molly had taken a test to get to the</w:t>
        <w:br/>
        <w:t>bunker and the doors had coded locks, the floor dropped out, and there was a laser maze. The two girls</w:t>
        <w:br/>
        <w:t>grabbed their emergency packs and raced for the hall. When they reached the hall they made a quick turn</w:t>
        <w:br/>
        <w:t>and bolted for the door that they could faintly see by the light of their headlamps. Suddenly their lights</w:t>
        <w:br/>
        <w:t>went out and Molly crashed into a mop bucket and muttered something about the janitor.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You okay?” Jolie whispered through the darkness.</w:t>
      </w:r>
    </w:p>
    <w:p>
      <w:pPr>
        <w:pStyle w:val="Style6"/>
        <w:keepNext w:val="0"/>
        <w:keepLines w:val="0"/>
        <w:framePr w:w="9346" w:h="12830" w:hRule="exact" w:wrap="none" w:vAnchor="page" w:hAnchor="page" w:x="1440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“Yeah,” Molly replied. “Do you think the battery went out?”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“No,” Jolie whispered, shaking her head. “ I think somebody messed with our lamps. Thank</w:t>
        <w:br/>
        <w:t>goodness I keep a spare in my pocket.” Jolie helped Molly up and by the light of Jolie’s lamp they ran to</w:t>
        <w:br/>
        <w:t>the doorway and began to descend the stairs to the security bunker. When they reached the bottom Molly</w:t>
        <w:br/>
        <w:t>took a quick right and both girls ran until they reached a large door that contained the first problem, the</w:t>
        <w:br/>
        <w:t>fifty lock door. Both girls quickly began to work on the locks and within half an hour fbrty-five locks had</w:t>
        <w:br/>
        <w:t>been decoded and Molly was completing another.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“There,” Molly said, stepping back. “That makes forty-six. Are you done with that yet?”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Almost,” Jolie whispered. “But I can't remember the last decoding symbol. Can you do it?” In</w:t>
        <w:br/>
        <w:t>response Molly bent over and decoded the lock. In five minutes the girls finished the locks and pushed</w:t>
        <w:br/>
        <w:t>open the door. On the other side was the drop chamber.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Do you know which ones drop?” Jolie asked.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No,” Molly replied. “They change every day. Let's try the grapple rope ?”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Molly pulled a rope with a hook out of her bag and threw it onto the beam. She quickly swung</w:t>
        <w:br/>
        <w:t>across the room with Jolie following her. They landed on the other side of the room and both girls ran</w:t>
        <w:br/>
        <w:t>through the hall to the final one, the laser maze. Both girls surveyed the maze, looked at each other and</w:t>
        <w:br/>
        <w:t>with a nod Molly ran, leapt, and began to backflip over beams and army crawl under lasers with Jolie</w:t>
        <w:br/>
        <w:t>close behind. After nearly fifteen minutes of this Molly and Jolie were both sore but they could faintly</w:t>
        <w:br/>
        <w:t>see the door that led to the bunker. They carefully wove their way through the end of the maze and</w:t>
        <w:br/>
        <w:t>dashed into the well lit bunker where to their surprise the entire faculty was sitting. They all lept to their</w:t>
        <w:br/>
        <w:t>feet when the girls entered and Mr. Homtilton walked over, took their hands, and exclaimed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Congratulations, girls! You’ve done it.”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 Done what?” Molly asked, confused. “What have we done?”</w:t>
      </w:r>
    </w:p>
    <w:p>
      <w:pPr>
        <w:pStyle w:val="Style6"/>
        <w:keepNext w:val="0"/>
        <w:keepLines w:val="0"/>
        <w:framePr w:w="9360" w:h="13349" w:hRule="exact" w:wrap="none" w:vAnchor="page" w:hAnchor="page" w:x="1433" w:y="1334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“You’ve completed the tests,” Mr. Homtilton explained, “The blackout was set up as a test to see</w:t>
        <w:br/>
        <w:t>who would realize what happened, make their way to the bunker, and solve the problems. And you girls</w:t>
        <w:br/>
        <w:t>did it! So welcome, welcome to Lady Liberty.” Molly looked over at Jolie and both girls grinned. They</w:t>
        <w:br/>
        <w:t>were in Lady Liberty.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60" w:h="4219" w:hRule="exact" w:wrap="none" w:vAnchor="page" w:hAnchor="page" w:x="1433" w:y="2817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9360" w:h="4219" w:hRule="exact" w:wrap="none" w:vAnchor="page" w:hAnchor="page" w:x="1433" w:y="2817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  <w:br/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360" w:h="1094" w:hRule="exact" w:wrap="none" w:vAnchor="page" w:hAnchor="page" w:x="1433" w:y="8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Macy V.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1436" w:y="15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u w:val="single"/>
        </w:rPr>
        <w:t>The Missing</w:t>
      </w:r>
    </w:p>
    <w:p>
      <w:pPr>
        <w:pStyle w:val="Style6"/>
        <w:keepNext w:val="0"/>
        <w:keepLines w:val="0"/>
        <w:framePr w:w="9360" w:h="11837" w:hRule="exact" w:wrap="none" w:vAnchor="page" w:hAnchor="page" w:x="1436" w:y="2122"/>
        <w:widowControl w:val="0"/>
        <w:shd w:val="clear" w:color="auto" w:fill="auto"/>
        <w:bidi w:val="0"/>
        <w:spacing w:before="0" w:after="0" w:line="511" w:lineRule="auto"/>
        <w:ind w:left="0" w:right="0" w:firstLine="1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I've always been able to count on the weather. You see the storm clouds before you see the rain.</w:t>
        <w:br/>
        <w:t>You see the lightning before you hear the thunder. There are always warnings. There are always</w:t>
        <w:br/>
        <w:t>signs. Unfortunately, life never works that way. I must have missed all the signs that my little</w:t>
        <w:br/>
        <w:t>sister would go missing. It was like I woke up one morning and she had vanished. Nothing to</w:t>
        <w:br/>
        <w:t>explain the tragedy. The police scoured the house and area for days. Not one clue. That was 4</w:t>
        <w:br/>
        <w:t>years ago. Now, I’m 16 years old and left with only small memories of my sweet little sister</w:t>
        <w:br/>
        <w:t>Bailey. She wouldn’t look like the adorable 7 year old she was when she disappeared. She would</w:t>
        <w:br/>
        <w:t>be a pretty 12 year old. I missed her then, I miss her now. I miss her smile with the front teeth</w:t>
        <w:br/>
        <w:t>missing. I miss her laugh. I miss her light blonde hair which would shimmer in the sunlight. I</w:t>
        <w:br/>
        <w:t>miss her voice. I miss how she could always make me feel better even on the cloudiest of days. I</w:t>
        <w:br/>
        <w:t>miss Bailey with all of my heart. The police came to the conclusion that Bailey must have run</w:t>
        <w:br/>
        <w:t>away. They said there was no way that she could’ve been kidnapped. They said that they would</w:t>
        <w:br/>
        <w:t>have known. I don’t believe them. Bailey wouldn’t have run away. She wouldn’t do that to me.</w:t>
        <w:br/>
        <w:t>She couldn’t.</w:t>
      </w:r>
    </w:p>
    <w:p>
      <w:pPr>
        <w:pStyle w:val="Style6"/>
        <w:keepNext w:val="0"/>
        <w:keepLines w:val="0"/>
        <w:framePr w:w="9360" w:h="11837" w:hRule="exact" w:wrap="none" w:vAnchor="page" w:hAnchor="page" w:x="1436" w:y="2122"/>
        <w:widowControl w:val="0"/>
        <w:shd w:val="clear" w:color="auto" w:fill="auto"/>
        <w:bidi w:val="0"/>
        <w:spacing w:before="0" w:after="0" w:line="511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“Mya! Are you coming or not?” My best friend Aaliyah is waiting outside of my front</w:t>
        <w:br/>
        <w:t>door.</w:t>
      </w:r>
    </w:p>
    <w:p>
      <w:pPr>
        <w:pStyle w:val="Style6"/>
        <w:keepNext w:val="0"/>
        <w:keepLines w:val="0"/>
        <w:framePr w:w="9360" w:h="11837" w:hRule="exact" w:wrap="none" w:vAnchor="page" w:hAnchor="page" w:x="1436" w:y="2122"/>
        <w:widowControl w:val="0"/>
        <w:shd w:val="clear" w:color="auto" w:fill="auto"/>
        <w:bidi w:val="0"/>
        <w:spacing w:before="0" w:after="0" w:line="511" w:lineRule="auto"/>
        <w:ind w:left="0" w:right="0" w:firstLine="1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“Oh yeah, sorry Aaliyah. I was zoning out.” I snap back to reality. I grab my backpack and walk</w:t>
        <w:br/>
        <w:t>out the door. Aaliyah and I have been walking to school together since we were little kids. The</w:t>
        <w:br/>
        <w:t>walk to school goes fast and soon enough I’m in first period science class. I listen to Mrs. Soren</w:t>
        <w:br/>
        <w:t>as she lectures us about genetics and DNA and cells, but I’m not really paying attention. I have</w:t>
        <w:br/>
        <w:t>more important things to worry about. Thankfully, the teachers have meetings today so it is only</w:t>
        <w:br/>
        <w:t>a half day. We all get to leave after lunch! After all my morning classes I walk to lunch and sit at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60" w:h="1073" w:hRule="exact" w:wrap="none" w:vAnchor="page" w:hAnchor="page" w:x="1436" w:y="1575"/>
        <w:widowControl w:val="0"/>
        <w:shd w:val="clear" w:color="auto" w:fill="auto"/>
        <w:bidi w:val="0"/>
        <w:spacing w:before="0" w:after="0" w:line="50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regular table to wait for Aaliyah. Aaliyah storms into the cafeteria out of breath. She runs</w:t>
        <w:br/>
        <w:t>towards me and ignores the teachers telling her to slow down.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“What’s going on Aaliyah? Are you ok?” I can tell something is very wrong. She is</w:t>
        <w:br/>
        <w:t>almost in tears. Aaliyah doesn’t cry. I haven’t seen her cry since Bailey went missing. Those two</w:t>
        <w:br/>
        <w:t>were close. Aaliyah would babysit Bailey whenever I was too busy.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“Mya! You... I... Know.. Who did it.” Aaliyah is so freaked out she can’t talk straight.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“Calm down, just tell me what’s happening.” I try to comfort her.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know who.... Who kidnapped... Bailey.” She is trembling as she tells me this.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“What!? Who? When? How?” I’m almost crying now too. Aaliyah pauses for a few</w:t>
        <w:br/>
        <w:t>seconds.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don’t have time to explain now, but it is an organization called the ZWP. Meet me at</w:t>
        <w:br/>
        <w:t>the shed in the woods at 2:35 am. It’s going to be okay Mya. We’re going to get your sister</w:t>
        <w:br/>
        <w:t>back.” Aaliyah is talking really fast. I am in such shock. After years of trying to find Bailey,</w:t>
        <w:br/>
        <w:t>could it really be this easy? I guess I’ll just have to find out. I walk home alone. Aaliyah had to</w:t>
        <w:br/>
        <w:t>stay back for some track and field practice. It takes all of my strength to not break down in tears.</w:t>
        <w:br/>
        <w:t>I go into my room and mentally prepare for the night that is to come.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15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LATER THAT NIGHT...</w:t>
      </w:r>
    </w:p>
    <w:p>
      <w:pPr>
        <w:pStyle w:val="Style6"/>
        <w:keepNext w:val="0"/>
        <w:keepLines w:val="0"/>
        <w:framePr w:w="9360" w:h="11304" w:hRule="exact" w:wrap="none" w:vAnchor="page" w:hAnchor="page" w:x="1436" w:y="2655"/>
        <w:widowControl w:val="0"/>
        <w:shd w:val="clear" w:color="auto" w:fill="auto"/>
        <w:bidi w:val="0"/>
        <w:spacing w:before="0" w:after="0" w:line="509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see the alarm clock in my room hit 2:30 am. It’s time. I get out of bed and pull my</w:t>
        <w:br/>
        <w:t>strawberry blonde hair into a messy bun. I tiptoe out of my room and slide my shoes on. I hold</w:t>
        <w:br/>
        <w:t>my breath as I pull the back door open and step onto my porch. I exhale in relief. Sneaking out</w:t>
        <w:br/>
        <w:t>has gotten so much easier now that my sister’s gone. My mom has gone numb. She just doesn’t</w:t>
        <w:br/>
        <w:t>have the strength anymore. It’s not like there would be any reason for me to sneak out if my</w:t>
        <w:br/>
        <w:t>sister wasn’t gone in the first place. I walk through the woods behind my house led by only the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360" w:h="2671" w:hRule="exact" w:wrap="none" w:vAnchor="page" w:hAnchor="page" w:x="1436" w:y="1575"/>
        <w:widowControl w:val="0"/>
        <w:shd w:val="clear" w:color="auto" w:fill="auto"/>
        <w:bidi w:val="0"/>
        <w:spacing w:before="0" w:after="0" w:line="50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moonlight. I finally find the flimsy old shed and step inside to join Aaliyah. If you took one look</w:t>
        <w:br/>
        <w:t>at us you would think we had nothing in common. Aaliyah has beautiful dark brown skin, I have</w:t>
        <w:br/>
        <w:t>beautiful light peach skin, Aaliyah is very loud, I’m very quiet. However, we have one thing in</w:t>
        <w:br/>
        <w:t>common. Both of us are determined to save my little sister. We know who took her. And we will</w:t>
        <w:br/>
        <w:t>not give up until we save Bailey. I can promise you that.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smallCaps w:val="0"/>
      <w:strike w:val="0"/>
      <w:sz w:val="92"/>
      <w:szCs w:val="92"/>
      <w:u w:val="none"/>
      <w:shd w:val="clear" w:color="auto" w:fill="auto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">
    <w:name w:val="Body text|1_"/>
    <w:basedOn w:val="DefaultParagraphFont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970" w:line="341" w:lineRule="auto"/>
      <w:jc w:val="center"/>
    </w:pPr>
    <w:rPr>
      <w:b w:val="0"/>
      <w:bCs w:val="0"/>
      <w:i w:val="0"/>
      <w:iCs w:val="0"/>
      <w:smallCaps w:val="0"/>
      <w:strike w:val="0"/>
      <w:sz w:val="92"/>
      <w:szCs w:val="92"/>
      <w:u w:val="none"/>
      <w:shd w:val="clear" w:color="auto" w:fill="auto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spacing w:line="480" w:lineRule="auto"/>
      <w:ind w:firstLine="4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">
    <w:name w:val="Body text|1"/>
    <w:basedOn w:val="Normal"/>
    <w:link w:val="CharStyle7"/>
    <w:pPr>
      <w:widowControl w:val="0"/>
      <w:shd w:val="clear" w:color="auto" w:fill="auto"/>
      <w:spacing w:line="480" w:lineRule="auto"/>
      <w:ind w:firstLine="4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